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3CAF" w14:textId="77777777"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14:paraId="4E9FE70E" w14:textId="77777777" w:rsidR="003C1A06" w:rsidRPr="0001333D" w:rsidRDefault="003C1A06" w:rsidP="00F156CA">
      <w:pPr>
        <w:spacing w:line="360" w:lineRule="auto"/>
        <w:ind w:left="-709" w:right="-569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="00B45267">
        <w:rPr>
          <w:rFonts w:ascii="Bookman Old Style" w:hAnsi="Bookman Old Style" w:cs="Arial"/>
          <w:b/>
          <w:szCs w:val="22"/>
        </w:rPr>
        <w:t xml:space="preserve">ΚΛΑΔΟΥ </w:t>
      </w:r>
      <w:r w:rsidR="00B45267" w:rsidRPr="00F156CA">
        <w:rPr>
          <w:rFonts w:ascii="Bookman Old Style" w:hAnsi="Bookman Old Style" w:cs="Arial"/>
          <w:b/>
          <w:szCs w:val="22"/>
          <w:u w:val="single"/>
        </w:rPr>
        <w:t>ΠΕ06-ΑΓΓΛΙΚΗΣ ΓΛΩΣΣΑΣ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 w:rsidR="00824E85">
        <w:rPr>
          <w:rFonts w:ascii="Bookman Old Style" w:hAnsi="Bookman Old Style" w:cs="Arial"/>
          <w:b/>
          <w:szCs w:val="22"/>
        </w:rPr>
        <w:t>Ε. ΑΡΤΑΣ ΓΙΑ ΤΟ ΔΙΔΑΚΤΙΚΟ</w:t>
      </w:r>
      <w:r w:rsidR="000A3CC3">
        <w:rPr>
          <w:rFonts w:ascii="Bookman Old Style" w:hAnsi="Bookman Old Style" w:cs="Arial"/>
          <w:b/>
          <w:szCs w:val="22"/>
        </w:rPr>
        <w:t xml:space="preserve"> ΕΤΟΣ 202</w:t>
      </w:r>
      <w:r w:rsidR="00BF7223">
        <w:rPr>
          <w:rFonts w:ascii="Bookman Old Style" w:hAnsi="Bookman Old Style" w:cs="Arial"/>
          <w:b/>
          <w:szCs w:val="22"/>
        </w:rPr>
        <w:t>5</w:t>
      </w:r>
      <w:r w:rsidR="000A3CC3">
        <w:rPr>
          <w:rFonts w:ascii="Bookman Old Style" w:hAnsi="Bookman Old Style" w:cs="Arial"/>
          <w:b/>
          <w:szCs w:val="22"/>
        </w:rPr>
        <w:t>-202</w:t>
      </w:r>
      <w:r w:rsidR="00BF7223">
        <w:rPr>
          <w:rFonts w:ascii="Bookman Old Style" w:hAnsi="Bookman Old Style" w:cs="Arial"/>
          <w:b/>
          <w:szCs w:val="22"/>
        </w:rPr>
        <w:t>6</w:t>
      </w:r>
    </w:p>
    <w:p w14:paraId="676FE9FD" w14:textId="77777777" w:rsidR="003C1A06" w:rsidRPr="00F156CA" w:rsidRDefault="003C1A06" w:rsidP="003C1A06">
      <w:pPr>
        <w:rPr>
          <w:rFonts w:ascii="Bookman Old Style" w:hAnsi="Bookman Old Style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4394"/>
        <w:gridCol w:w="2977"/>
        <w:gridCol w:w="2268"/>
      </w:tblGrid>
      <w:tr w:rsidR="003C1A06" w:rsidRPr="00447C59" w14:paraId="329D5D5B" w14:textId="77777777" w:rsidTr="0059082F">
        <w:trPr>
          <w:trHeight w:hRule="exact" w:val="577"/>
        </w:trPr>
        <w:tc>
          <w:tcPr>
            <w:tcW w:w="10774" w:type="dxa"/>
            <w:gridSpan w:val="4"/>
            <w:shd w:val="clear" w:color="auto" w:fill="FFFF00"/>
            <w:vAlign w:val="center"/>
          </w:tcPr>
          <w:p w14:paraId="4B7069F3" w14:textId="77777777" w:rsidR="003C1A06" w:rsidRPr="000F53B5" w:rsidRDefault="004D3712" w:rsidP="00A24B08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bookmarkStart w:id="0" w:name="_Hlk80860177"/>
            <w:r>
              <w:rPr>
                <w:rFonts w:ascii="Bookman Old Style" w:hAnsi="Bookman Old Style"/>
                <w:b/>
                <w:sz w:val="24"/>
                <w:szCs w:val="24"/>
              </w:rPr>
              <w:t>ΠΕ06-ΑΓΓΛΙΚΗΣ ΓΛΩΣΣΑΣ</w:t>
            </w:r>
          </w:p>
        </w:tc>
      </w:tr>
      <w:tr w:rsidR="00A80973" w:rsidRPr="00447C59" w14:paraId="7BF54577" w14:textId="77777777" w:rsidTr="00437A5E">
        <w:trPr>
          <w:trHeight w:hRule="exact" w:val="571"/>
        </w:trPr>
        <w:tc>
          <w:tcPr>
            <w:tcW w:w="1135" w:type="dxa"/>
            <w:shd w:val="clear" w:color="auto" w:fill="BFBFBF" w:themeFill="background1" w:themeFillShade="BF"/>
            <w:vAlign w:val="center"/>
          </w:tcPr>
          <w:p w14:paraId="5A1329E0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4394" w:type="dxa"/>
            <w:shd w:val="clear" w:color="auto" w:fill="BFBFBF" w:themeFill="background1" w:themeFillShade="BF"/>
            <w:vAlign w:val="center"/>
          </w:tcPr>
          <w:p w14:paraId="2C3A4A99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14:paraId="534C895A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A3E1D42" w14:textId="77777777"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 w:rsidR="00057A3D"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0A16F0" w:rsidRPr="00447C59" w14:paraId="45804AD9" w14:textId="77777777" w:rsidTr="00437A5E">
        <w:trPr>
          <w:trHeight w:hRule="exact" w:val="2122"/>
        </w:trPr>
        <w:tc>
          <w:tcPr>
            <w:tcW w:w="1135" w:type="dxa"/>
            <w:vAlign w:val="center"/>
          </w:tcPr>
          <w:p w14:paraId="0B76D3EE" w14:textId="77777777" w:rsidR="000A16F0" w:rsidRPr="00447C59" w:rsidRDefault="006610B4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68AD01F0" w14:textId="77777777" w:rsidR="000F53B5" w:rsidRPr="00741700" w:rsidRDefault="000F53B5" w:rsidP="00741700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="00BF7223" w:rsidRPr="00BF7223">
              <w:rPr>
                <w:rFonts w:ascii="Bookman Old Style" w:hAnsi="Bookman Old Style"/>
                <w:b/>
                <w:sz w:val="24"/>
                <w:szCs w:val="24"/>
              </w:rPr>
              <w:t>8</w:t>
            </w:r>
            <w:r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14:paraId="50304208" w14:textId="77777777" w:rsidR="00BF7223" w:rsidRPr="00BF7223" w:rsidRDefault="00BF7223" w:rsidP="001472A9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Νηπ. 8</w:t>
            </w:r>
            <w:r w:rsidRPr="00BF7223">
              <w:rPr>
                <w:rFonts w:ascii="Bookman Old Style" w:hAnsi="Bookman Old Style"/>
                <w:sz w:val="24"/>
                <w:szCs w:val="24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Άρτας</w:t>
            </w:r>
          </w:p>
          <w:p w14:paraId="666211AF" w14:textId="77777777" w:rsidR="00BF7223" w:rsidRPr="00BF7223" w:rsidRDefault="00BF7223" w:rsidP="00BF7223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Νηπ. 2</w:t>
            </w:r>
            <w:r w:rsidRPr="00BF7223">
              <w:rPr>
                <w:rFonts w:ascii="Bookman Old Style" w:hAnsi="Bookman Old Style"/>
                <w:sz w:val="24"/>
                <w:szCs w:val="24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Άρτας</w:t>
            </w:r>
          </w:p>
          <w:p w14:paraId="5B4D4C2D" w14:textId="77777777" w:rsidR="00A26E95" w:rsidRPr="00BF7223" w:rsidRDefault="00BF7223" w:rsidP="00BF7223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Νηπ.</w:t>
            </w:r>
            <w:r w:rsidR="001045CD">
              <w:rPr>
                <w:rFonts w:ascii="Bookman Old Style" w:hAnsi="Bookman Old Style"/>
                <w:sz w:val="24"/>
                <w:szCs w:val="24"/>
              </w:rPr>
              <w:t xml:space="preserve"> 6</w:t>
            </w:r>
            <w:r w:rsidRPr="00BF7223">
              <w:rPr>
                <w:rFonts w:ascii="Bookman Old Style" w:hAnsi="Bookman Old Style"/>
                <w:sz w:val="24"/>
                <w:szCs w:val="24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Άρτας</w:t>
            </w:r>
          </w:p>
        </w:tc>
        <w:tc>
          <w:tcPr>
            <w:tcW w:w="2977" w:type="dxa"/>
            <w:vAlign w:val="center"/>
          </w:tcPr>
          <w:p w14:paraId="3F703FE0" w14:textId="77777777" w:rsidR="00D61E57" w:rsidRPr="00BF7223" w:rsidRDefault="001045CD" w:rsidP="00741700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6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0F53B5"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0F53B5" w:rsidRPr="00B45267">
              <w:rPr>
                <w:rFonts w:ascii="Bookman Old Style" w:hAnsi="Bookman Old Style"/>
                <w:b/>
                <w:sz w:val="24"/>
                <w:szCs w:val="24"/>
              </w:rPr>
              <w:t xml:space="preserve">&amp; </w:t>
            </w:r>
            <w:r w:rsidR="000F53B5" w:rsidRPr="00BF7223">
              <w:rPr>
                <w:rFonts w:ascii="Bookman Old Style" w:hAnsi="Bookman Old Style"/>
                <w:b/>
                <w:sz w:val="24"/>
                <w:szCs w:val="24"/>
              </w:rPr>
              <w:t xml:space="preserve">1 </w:t>
            </w:r>
            <w:r w:rsidR="000F53B5" w:rsidRPr="00BF7223">
              <w:rPr>
                <w:rFonts w:ascii="Bookman Old Style" w:hAnsi="Bookman Old Style" w:hint="eastAsia"/>
                <w:b/>
                <w:sz w:val="24"/>
                <w:szCs w:val="24"/>
              </w:rPr>
              <w:t>ώρα</w:t>
            </w:r>
            <w:r w:rsidR="000F53B5" w:rsidRPr="00BF7223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0F53B5" w:rsidRPr="00BF7223">
              <w:rPr>
                <w:rFonts w:ascii="Bookman Old Style" w:hAnsi="Bookman Old Style" w:hint="eastAsia"/>
                <w:b/>
                <w:sz w:val="24"/>
                <w:szCs w:val="24"/>
              </w:rPr>
              <w:t>Ε</w:t>
            </w:r>
            <w:r w:rsidR="000F53B5" w:rsidRPr="00BF7223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  <w:r w:rsidR="000F53B5" w:rsidRPr="00BF7223">
              <w:rPr>
                <w:rFonts w:ascii="Bookman Old Style" w:hAnsi="Bookman Old Style" w:hint="eastAsia"/>
                <w:b/>
                <w:sz w:val="24"/>
                <w:szCs w:val="24"/>
              </w:rPr>
              <w:t>Δ</w:t>
            </w:r>
            <w:r w:rsidR="000F53B5" w:rsidRPr="00BF7223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14:paraId="504F52EF" w14:textId="77777777" w:rsidR="0080486C" w:rsidRPr="00741700" w:rsidRDefault="00BF7223" w:rsidP="00741700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  <w:r w:rsidR="001472A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0486C"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</w:p>
          <w:p w14:paraId="0E2D7D82" w14:textId="77777777" w:rsidR="00D61E57" w:rsidRPr="00741700" w:rsidRDefault="00BF7223" w:rsidP="00741700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0F53B5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0F53B5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0F53B5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14:paraId="0234A02C" w14:textId="77777777" w:rsidR="0062109E" w:rsidRPr="00BF7223" w:rsidRDefault="00BF7223" w:rsidP="00BF7223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7F17773" w14:textId="77777777" w:rsidR="000A16F0" w:rsidRPr="00A90C84" w:rsidRDefault="00B45267" w:rsidP="00BF7223">
            <w:pPr>
              <w:jc w:val="center"/>
              <w:rPr>
                <w:rFonts w:ascii="Bookman Old Style" w:hAnsi="Bookman Old Style"/>
                <w:sz w:val="20"/>
              </w:rPr>
            </w:pPr>
            <w:r w:rsidRPr="00A90C84">
              <w:rPr>
                <w:rFonts w:ascii="Bookman Old Style" w:hAnsi="Bookman Old Style"/>
                <w:sz w:val="20"/>
              </w:rPr>
              <w:t xml:space="preserve">Οι ώρες </w:t>
            </w:r>
            <w:r w:rsidR="00A90C84">
              <w:rPr>
                <w:rFonts w:ascii="Bookman Old Style" w:hAnsi="Bookman Old Style"/>
                <w:sz w:val="20"/>
              </w:rPr>
              <w:t>δύναται να τροποποιηθούν ανάλογα με το σύνολο των ωρών, ήτοι 21, 22 ή 23 ώρες αντιστοίχως</w:t>
            </w:r>
          </w:p>
        </w:tc>
      </w:tr>
      <w:tr w:rsidR="008A189C" w:rsidRPr="00447C59" w14:paraId="2A2107C4" w14:textId="77777777" w:rsidTr="00437A5E">
        <w:trPr>
          <w:trHeight w:hRule="exact" w:val="1699"/>
        </w:trPr>
        <w:tc>
          <w:tcPr>
            <w:tcW w:w="1135" w:type="dxa"/>
            <w:vAlign w:val="center"/>
          </w:tcPr>
          <w:p w14:paraId="65C45008" w14:textId="77777777" w:rsidR="008A189C" w:rsidRDefault="00831ACB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31ACB">
              <w:rPr>
                <w:rFonts w:ascii="Bookman Old Style" w:hAnsi="Bookman Old Style"/>
                <w:sz w:val="24"/>
                <w:szCs w:val="24"/>
              </w:rPr>
              <w:t>2</w:t>
            </w:r>
            <w:r w:rsidR="006610B4"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 w:rsidR="006610B4"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373F1DA5" w14:textId="77777777" w:rsidR="004D3712" w:rsidRPr="004D3712" w:rsidRDefault="004D3712" w:rsidP="00741700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14:paraId="0B611B83" w14:textId="77777777" w:rsidR="004D3712" w:rsidRPr="004D3712" w:rsidRDefault="004D3712" w:rsidP="00741700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BF7223">
              <w:rPr>
                <w:rFonts w:ascii="Bookman Old Style" w:hAnsi="Bookman Old Style"/>
                <w:bCs/>
                <w:sz w:val="24"/>
                <w:szCs w:val="24"/>
              </w:rPr>
              <w:t>Γαβριάς</w:t>
            </w:r>
          </w:p>
          <w:p w14:paraId="27691887" w14:textId="77777777" w:rsidR="00764707" w:rsidRDefault="004D3712" w:rsidP="00741700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4D3712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4D3712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="00BF7223">
              <w:rPr>
                <w:rFonts w:ascii="Bookman Old Style" w:hAnsi="Bookman Old Style"/>
                <w:sz w:val="24"/>
                <w:szCs w:val="24"/>
              </w:rPr>
              <w:t>3</w:t>
            </w:r>
            <w:r w:rsidR="00BF7223" w:rsidRPr="00BF7223">
              <w:rPr>
                <w:rFonts w:ascii="Bookman Old Style" w:hAnsi="Bookman Old Style"/>
                <w:sz w:val="24"/>
                <w:szCs w:val="24"/>
              </w:rPr>
              <w:t>ο</w:t>
            </w:r>
            <w:r w:rsidR="00BF7223">
              <w:rPr>
                <w:rFonts w:ascii="Bookman Old Style" w:hAnsi="Bookman Old Style"/>
                <w:sz w:val="24"/>
                <w:szCs w:val="24"/>
              </w:rPr>
              <w:t xml:space="preserve"> Άρτας</w:t>
            </w:r>
            <w:r w:rsidRPr="004D371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14:paraId="05DEC5C5" w14:textId="77777777" w:rsidR="001045CD" w:rsidRDefault="001045CD" w:rsidP="00741700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4D3712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4D3712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>
              <w:rPr>
                <w:rFonts w:ascii="Bookman Old Style" w:hAnsi="Bookman Old Style"/>
                <w:sz w:val="24"/>
                <w:szCs w:val="24"/>
              </w:rPr>
              <w:t>Γαβριάς</w:t>
            </w:r>
          </w:p>
        </w:tc>
        <w:tc>
          <w:tcPr>
            <w:tcW w:w="2977" w:type="dxa"/>
            <w:vAlign w:val="center"/>
          </w:tcPr>
          <w:p w14:paraId="4E55B80F" w14:textId="77777777" w:rsidR="001045CD" w:rsidRPr="001045CD" w:rsidRDefault="001045CD" w:rsidP="00741700">
            <w:pPr>
              <w:spacing w:line="360" w:lineRule="auto"/>
              <w:jc w:val="center"/>
              <w:rPr>
                <w:rFonts w:ascii="Bookman Old Style" w:hAnsi="Bookman Old Style"/>
                <w:b/>
                <w:sz w:val="2"/>
                <w:szCs w:val="24"/>
              </w:rPr>
            </w:pPr>
          </w:p>
          <w:p w14:paraId="4982F8B5" w14:textId="77777777" w:rsidR="004D3712" w:rsidRPr="004D3712" w:rsidRDefault="004D3712" w:rsidP="00741700">
            <w:pPr>
              <w:spacing w:line="360" w:lineRule="auto"/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16 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</w:p>
          <w:p w14:paraId="408C08C0" w14:textId="77777777" w:rsidR="00D61E57" w:rsidRDefault="004D3712" w:rsidP="00741700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D61E57" w:rsidRPr="00D61E57">
              <w:rPr>
                <w:rFonts w:ascii="Bookman Old Style" w:hAnsi="Bookman Old Style"/>
                <w:sz w:val="24"/>
                <w:szCs w:val="24"/>
              </w:rPr>
              <w:t xml:space="preserve"> ώρες </w:t>
            </w:r>
          </w:p>
          <w:p w14:paraId="57389526" w14:textId="77777777" w:rsidR="004D3712" w:rsidRDefault="00BF7223" w:rsidP="00BF722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7F110C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  <w:p w14:paraId="30BEC61F" w14:textId="77777777" w:rsidR="001045CD" w:rsidRDefault="001045CD" w:rsidP="001045CD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ώρες </w:t>
            </w:r>
          </w:p>
          <w:p w14:paraId="21C35BA5" w14:textId="77777777" w:rsidR="001045CD" w:rsidRDefault="001045CD" w:rsidP="00BF722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9F8E40" w14:textId="77777777" w:rsidR="008A189C" w:rsidRPr="00447C59" w:rsidRDefault="00BF7223" w:rsidP="008A189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C84">
              <w:rPr>
                <w:rFonts w:ascii="Bookman Old Style" w:hAnsi="Bookman Old Style"/>
                <w:sz w:val="20"/>
              </w:rPr>
              <w:t xml:space="preserve">Οι ώρες </w:t>
            </w:r>
            <w:r>
              <w:rPr>
                <w:rFonts w:ascii="Bookman Old Style" w:hAnsi="Bookman Old Style"/>
                <w:sz w:val="20"/>
              </w:rPr>
              <w:t>δύναται να τροποποιηθούν ανάλογα με το σύνολο των ωρών, ήτοι 21, 22 ή 23 ώρες αντιστοίχως</w:t>
            </w:r>
          </w:p>
        </w:tc>
      </w:tr>
      <w:tr w:rsidR="00D24B3F" w:rsidRPr="00447C59" w14:paraId="61EAA184" w14:textId="77777777" w:rsidTr="001045CD">
        <w:trPr>
          <w:trHeight w:hRule="exact" w:val="1837"/>
        </w:trPr>
        <w:tc>
          <w:tcPr>
            <w:tcW w:w="1135" w:type="dxa"/>
            <w:vAlign w:val="center"/>
          </w:tcPr>
          <w:p w14:paraId="5033ADDD" w14:textId="77777777" w:rsidR="00D24B3F" w:rsidRPr="00447C59" w:rsidRDefault="00831ACB" w:rsidP="00A24B0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  <w:r w:rsidR="006610B4"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 w:rsidR="006610B4"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69A1D1F2" w14:textId="77777777" w:rsidR="00BF7223" w:rsidRPr="004D3712" w:rsidRDefault="00BF7223" w:rsidP="00BF7223">
            <w:pPr>
              <w:pStyle w:val="a3"/>
              <w:spacing w:line="360" w:lineRule="auto"/>
              <w:ind w:left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4D3712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14:paraId="000028E1" w14:textId="77777777" w:rsidR="003C33EE" w:rsidRPr="003C33EE" w:rsidRDefault="003C33EE" w:rsidP="003C33EE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BF7223">
              <w:rPr>
                <w:rFonts w:ascii="Bookman Old Style" w:hAnsi="Bookman Old Style"/>
                <w:sz w:val="24"/>
                <w:szCs w:val="24"/>
              </w:rPr>
              <w:t>Κιρκιζατών</w:t>
            </w:r>
          </w:p>
          <w:p w14:paraId="212CEBCC" w14:textId="77777777" w:rsidR="007F110C" w:rsidRDefault="003C33EE" w:rsidP="00BF722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C33EE">
              <w:rPr>
                <w:rFonts w:ascii="Bookman Old Style" w:hAnsi="Bookman Old Style" w:hint="eastAsia"/>
                <w:sz w:val="24"/>
                <w:szCs w:val="24"/>
              </w:rPr>
              <w:t>Νηπ</w:t>
            </w:r>
            <w:r w:rsidRPr="003C33EE">
              <w:rPr>
                <w:rFonts w:ascii="Bookman Old Style" w:hAnsi="Bookman Old Style"/>
                <w:sz w:val="24"/>
                <w:szCs w:val="24"/>
              </w:rPr>
              <w:t xml:space="preserve">. </w:t>
            </w:r>
            <w:r w:rsidR="00BF7223">
              <w:rPr>
                <w:rFonts w:ascii="Bookman Old Style" w:hAnsi="Bookman Old Style"/>
                <w:sz w:val="24"/>
                <w:szCs w:val="24"/>
              </w:rPr>
              <w:t>Κωστακιών</w:t>
            </w:r>
          </w:p>
          <w:p w14:paraId="535EC375" w14:textId="77777777" w:rsidR="001045CD" w:rsidRPr="00764707" w:rsidRDefault="001045CD" w:rsidP="00BF722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Νηπ. Αγ. Δημητρίου Πέτα</w:t>
            </w:r>
          </w:p>
        </w:tc>
        <w:tc>
          <w:tcPr>
            <w:tcW w:w="2977" w:type="dxa"/>
            <w:vAlign w:val="center"/>
          </w:tcPr>
          <w:p w14:paraId="757D38AA" w14:textId="77777777" w:rsidR="00A80973" w:rsidRDefault="00D24B3F" w:rsidP="003C33EE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1B2ADB"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  <w:r w:rsidR="003C33EE">
              <w:rPr>
                <w:rFonts w:ascii="Bookman Old Style" w:hAnsi="Bookman Old Style"/>
                <w:b/>
                <w:bCs/>
                <w:sz w:val="24"/>
                <w:szCs w:val="24"/>
              </w:rPr>
              <w:t>6 ώρες</w:t>
            </w:r>
            <w:r w:rsidR="00FB0802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</w:p>
          <w:p w14:paraId="5FF3D7CE" w14:textId="77777777" w:rsidR="001B2ADB" w:rsidRPr="00932897" w:rsidRDefault="007F110C" w:rsidP="003C33EE">
            <w:pPr>
              <w:spacing w:line="360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Pr="00932897">
              <w:rPr>
                <w:rFonts w:ascii="Bookman Old Style" w:hAnsi="Bookman Old Style"/>
                <w:szCs w:val="22"/>
              </w:rPr>
              <w:t xml:space="preserve"> </w:t>
            </w:r>
          </w:p>
          <w:p w14:paraId="28AAD207" w14:textId="77777777" w:rsidR="007F110C" w:rsidRDefault="001045CD" w:rsidP="00BF722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14:paraId="3C48285D" w14:textId="77777777" w:rsidR="001045CD" w:rsidRPr="00764707" w:rsidRDefault="001045CD" w:rsidP="00BF7223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2268" w:type="dxa"/>
            <w:vAlign w:val="center"/>
          </w:tcPr>
          <w:p w14:paraId="37415F1D" w14:textId="77777777" w:rsidR="00D24B3F" w:rsidRPr="00447C59" w:rsidRDefault="00BF7223" w:rsidP="0059082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C84">
              <w:rPr>
                <w:rFonts w:ascii="Bookman Old Style" w:hAnsi="Bookman Old Style"/>
                <w:sz w:val="20"/>
              </w:rPr>
              <w:t xml:space="preserve">Οι ώρες </w:t>
            </w:r>
            <w:r>
              <w:rPr>
                <w:rFonts w:ascii="Bookman Old Style" w:hAnsi="Bookman Old Style"/>
                <w:sz w:val="20"/>
              </w:rPr>
              <w:t>δύναται να τροποποιηθούν ανάλογα με το σύνολο των ωρών, ήτοι 21, 22 ή 23 ώρες αντιστοίχως</w:t>
            </w:r>
          </w:p>
        </w:tc>
      </w:tr>
      <w:tr w:rsidR="007F110C" w:rsidRPr="00447C59" w14:paraId="506B5134" w14:textId="77777777" w:rsidTr="00437A5E">
        <w:trPr>
          <w:trHeight w:hRule="exact" w:val="1847"/>
        </w:trPr>
        <w:tc>
          <w:tcPr>
            <w:tcW w:w="1135" w:type="dxa"/>
            <w:vAlign w:val="center"/>
          </w:tcPr>
          <w:p w14:paraId="014337D3" w14:textId="77777777" w:rsidR="007F110C" w:rsidRDefault="00831ACB" w:rsidP="007F110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7F110C"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 w:rsidR="007F110C"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0AC1383A" w14:textId="77777777" w:rsidR="00B46D36" w:rsidRPr="00B46D36" w:rsidRDefault="00B46D36" w:rsidP="00E37C3C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Δημ. Σχ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. </w:t>
            </w:r>
            <w:r w:rsidR="0001276A">
              <w:rPr>
                <w:rFonts w:ascii="Bookman Old Style" w:hAnsi="Bookman Old Style" w:hint="eastAsia"/>
                <w:b/>
                <w:sz w:val="24"/>
                <w:szCs w:val="24"/>
              </w:rPr>
              <w:t>Αγ</w:t>
            </w:r>
            <w:r w:rsidR="0001276A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AE1D72">
              <w:rPr>
                <w:rFonts w:ascii="Bookman Old Style" w:hAnsi="Bookman Old Style" w:hint="eastAsia"/>
                <w:b/>
                <w:sz w:val="24"/>
                <w:szCs w:val="24"/>
              </w:rPr>
              <w:t>Σπυρίδωνα</w:t>
            </w:r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14:paraId="3196C0BF" w14:textId="77777777" w:rsidR="00B46D36" w:rsidRDefault="00B46D36" w:rsidP="00E37C3C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Αγίου</w:t>
            </w:r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Σπυρίδωνα</w:t>
            </w:r>
          </w:p>
          <w:p w14:paraId="7F6D1CC9" w14:textId="77777777" w:rsidR="0001276A" w:rsidRPr="00B46D36" w:rsidRDefault="0001276A" w:rsidP="0001276A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>Καλοβάτου</w:t>
            </w:r>
          </w:p>
          <w:p w14:paraId="17F658D3" w14:textId="77777777" w:rsidR="007F110C" w:rsidRDefault="00B46D36" w:rsidP="00E37C3C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="0001276A">
              <w:rPr>
                <w:rFonts w:ascii="Bookman Old Style" w:hAnsi="Bookman Old Style"/>
                <w:bCs/>
                <w:sz w:val="24"/>
                <w:szCs w:val="24"/>
              </w:rPr>
              <w:t>Καλοβάτου</w:t>
            </w:r>
          </w:p>
        </w:tc>
        <w:tc>
          <w:tcPr>
            <w:tcW w:w="2977" w:type="dxa"/>
            <w:vAlign w:val="center"/>
          </w:tcPr>
          <w:p w14:paraId="60BA5404" w14:textId="77777777" w:rsidR="00B46D36" w:rsidRPr="009B40E7" w:rsidRDefault="00B46D36" w:rsidP="00E37C3C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9B40E7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16 </w:t>
            </w:r>
            <w:r w:rsidRPr="009B40E7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  <w:r w:rsidRPr="009B40E7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14:paraId="67361496" w14:textId="77777777" w:rsidR="00B46D36" w:rsidRPr="00B46D36" w:rsidRDefault="00B46D36" w:rsidP="00E37C3C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B46D36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B46D36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14:paraId="20C0B75B" w14:textId="77777777" w:rsidR="007F110C" w:rsidRDefault="00E37C3C" w:rsidP="00E37C3C">
            <w:pPr>
              <w:spacing w:line="360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="007F110C"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7F110C"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  <w:r w:rsidR="007F110C" w:rsidRPr="00932897">
              <w:rPr>
                <w:rFonts w:ascii="Bookman Old Style" w:hAnsi="Bookman Old Style"/>
                <w:szCs w:val="22"/>
              </w:rPr>
              <w:t xml:space="preserve"> </w:t>
            </w:r>
          </w:p>
          <w:p w14:paraId="1C46D103" w14:textId="77777777" w:rsidR="007F110C" w:rsidRPr="007F110C" w:rsidRDefault="007F110C" w:rsidP="00E37C3C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D61E57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61E57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2268" w:type="dxa"/>
            <w:vAlign w:val="center"/>
          </w:tcPr>
          <w:p w14:paraId="63CD2758" w14:textId="77777777" w:rsidR="007F110C" w:rsidRDefault="0001276A" w:rsidP="0059082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C84">
              <w:rPr>
                <w:rFonts w:ascii="Bookman Old Style" w:hAnsi="Bookman Old Style"/>
                <w:sz w:val="20"/>
              </w:rPr>
              <w:t xml:space="preserve">Οι ώρες </w:t>
            </w:r>
            <w:r>
              <w:rPr>
                <w:rFonts w:ascii="Bookman Old Style" w:hAnsi="Bookman Old Style"/>
                <w:sz w:val="20"/>
              </w:rPr>
              <w:t>δύναται να τροποποιηθούν ανάλογα με το σύνολο των ωρών, ήτοι 21, 22 ή 23 ώρες αντιστοίχως</w:t>
            </w:r>
          </w:p>
        </w:tc>
      </w:tr>
      <w:tr w:rsidR="00AE1D72" w:rsidRPr="00447C59" w14:paraId="0E8EE563" w14:textId="77777777" w:rsidTr="00437A5E">
        <w:trPr>
          <w:trHeight w:hRule="exact" w:val="1845"/>
        </w:trPr>
        <w:tc>
          <w:tcPr>
            <w:tcW w:w="1135" w:type="dxa"/>
            <w:vAlign w:val="center"/>
          </w:tcPr>
          <w:p w14:paraId="401729DB" w14:textId="77777777" w:rsidR="00AE1D72" w:rsidRDefault="00AE1D72" w:rsidP="007F110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sz w:val="24"/>
                <w:szCs w:val="24"/>
              </w:rPr>
              <w:t>5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53AD9AF6" w14:textId="77777777" w:rsidR="00AE1D72" w:rsidRPr="00AE1D72" w:rsidRDefault="00AE1D72" w:rsidP="00AE1D72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Δημ. Σχ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. </w:t>
            </w:r>
            <w:r w:rsidRPr="00AE1D72">
              <w:rPr>
                <w:rFonts w:ascii="Bookman Old Style" w:hAnsi="Bookman Old Style" w:hint="eastAsia"/>
                <w:b/>
                <w:sz w:val="24"/>
                <w:szCs w:val="24"/>
              </w:rPr>
              <w:t>Ανέζας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14:paraId="461EB87E" w14:textId="77777777" w:rsidR="0001276A" w:rsidRDefault="0001276A" w:rsidP="0001276A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Ανέζας</w:t>
            </w:r>
          </w:p>
          <w:p w14:paraId="23988D8C" w14:textId="77777777" w:rsidR="00AE1D72" w:rsidRPr="00AE1D72" w:rsidRDefault="00AE1D72" w:rsidP="00AE1D72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01276A">
              <w:rPr>
                <w:rFonts w:ascii="Bookman Old Style" w:hAnsi="Bookman Old Style"/>
                <w:bCs/>
                <w:sz w:val="24"/>
                <w:szCs w:val="24"/>
              </w:rPr>
              <w:t>Ράχης</w:t>
            </w: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14:paraId="2E7AEA2F" w14:textId="77777777" w:rsidR="00AE1D72" w:rsidRDefault="00AE1D72" w:rsidP="00AE1D72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="0001276A">
              <w:rPr>
                <w:rFonts w:ascii="Bookman Old Style" w:hAnsi="Bookman Old Style"/>
                <w:bCs/>
                <w:sz w:val="24"/>
                <w:szCs w:val="24"/>
              </w:rPr>
              <w:t>Ράχης</w:t>
            </w:r>
          </w:p>
        </w:tc>
        <w:tc>
          <w:tcPr>
            <w:tcW w:w="2977" w:type="dxa"/>
            <w:vAlign w:val="center"/>
          </w:tcPr>
          <w:p w14:paraId="3C76DB00" w14:textId="77777777" w:rsidR="00AE1D72" w:rsidRDefault="00AE1D72" w:rsidP="00E37C3C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16 </w:t>
            </w:r>
            <w:r w:rsidRPr="00AE1D72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</w:p>
          <w:p w14:paraId="36BC653E" w14:textId="77777777" w:rsidR="00AE1D72" w:rsidRDefault="00AE1D72" w:rsidP="00E37C3C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14:paraId="7484D7FB" w14:textId="77777777" w:rsidR="00AE1D72" w:rsidRPr="00AE1D72" w:rsidRDefault="00AE1D72" w:rsidP="00AE1D72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14:paraId="275EBDEF" w14:textId="77777777" w:rsidR="00AE1D72" w:rsidRPr="00B46D36" w:rsidRDefault="00AE1D72" w:rsidP="00AE1D72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</w:tc>
        <w:tc>
          <w:tcPr>
            <w:tcW w:w="2268" w:type="dxa"/>
            <w:vAlign w:val="center"/>
          </w:tcPr>
          <w:p w14:paraId="78A93623" w14:textId="77777777" w:rsidR="00AE1D72" w:rsidRDefault="0001276A" w:rsidP="0059082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C84">
              <w:rPr>
                <w:rFonts w:ascii="Bookman Old Style" w:hAnsi="Bookman Old Style"/>
                <w:sz w:val="20"/>
              </w:rPr>
              <w:t xml:space="preserve">Οι ώρες </w:t>
            </w:r>
            <w:r>
              <w:rPr>
                <w:rFonts w:ascii="Bookman Old Style" w:hAnsi="Bookman Old Style"/>
                <w:sz w:val="20"/>
              </w:rPr>
              <w:t>δύναται να τροποποιηθούν ανάλογα με το σύνολο των ωρών, ήτοι 21, 22 ή 23 ώρες αντιστοίχως</w:t>
            </w:r>
          </w:p>
        </w:tc>
      </w:tr>
      <w:tr w:rsidR="00AE1D72" w:rsidRPr="00447C59" w14:paraId="7269FD24" w14:textId="77777777" w:rsidTr="00437A5E">
        <w:trPr>
          <w:trHeight w:hRule="exact" w:val="1701"/>
        </w:trPr>
        <w:tc>
          <w:tcPr>
            <w:tcW w:w="1135" w:type="dxa"/>
            <w:vAlign w:val="center"/>
          </w:tcPr>
          <w:p w14:paraId="1B02C66F" w14:textId="77777777" w:rsidR="00AE1D72" w:rsidRDefault="00AE1D72" w:rsidP="007F110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sz w:val="24"/>
                <w:szCs w:val="24"/>
              </w:rPr>
              <w:t>6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54833E08" w14:textId="77777777" w:rsidR="00E67E37" w:rsidRPr="00E67E37" w:rsidRDefault="002665C7" w:rsidP="002665C7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Δημ. Σχ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. </w:t>
            </w:r>
            <w:r w:rsidR="0001276A">
              <w:rPr>
                <w:rFonts w:ascii="Bookman Old Style" w:hAnsi="Bookman Old Style"/>
                <w:b/>
                <w:sz w:val="24"/>
                <w:szCs w:val="24"/>
              </w:rPr>
              <w:t>Καλαμιάς</w:t>
            </w:r>
          </w:p>
          <w:p w14:paraId="49EF8B1A" w14:textId="77777777" w:rsidR="00E67E37" w:rsidRPr="00E67E37" w:rsidRDefault="00E67E37" w:rsidP="002665C7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E67E37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E67E37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="0001276A">
              <w:rPr>
                <w:rFonts w:ascii="Bookman Old Style" w:hAnsi="Bookman Old Style"/>
                <w:bCs/>
                <w:sz w:val="24"/>
                <w:szCs w:val="24"/>
              </w:rPr>
              <w:t>Καλαμιάς</w:t>
            </w:r>
          </w:p>
          <w:p w14:paraId="05B84841" w14:textId="77777777" w:rsidR="00AE1D72" w:rsidRDefault="00E67E37" w:rsidP="002665C7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E67E37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E67E37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Pr="00E67E37">
              <w:rPr>
                <w:rFonts w:ascii="Bookman Old Style" w:hAnsi="Bookman Old Style" w:hint="eastAsia"/>
                <w:bCs/>
                <w:sz w:val="24"/>
                <w:szCs w:val="24"/>
              </w:rPr>
              <w:t>Χαλκιάδων</w:t>
            </w:r>
          </w:p>
        </w:tc>
        <w:tc>
          <w:tcPr>
            <w:tcW w:w="2977" w:type="dxa"/>
            <w:vAlign w:val="center"/>
          </w:tcPr>
          <w:p w14:paraId="09B896FF" w14:textId="77777777" w:rsidR="002665C7" w:rsidRDefault="002665C7" w:rsidP="002665C7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16 </w:t>
            </w:r>
            <w:r w:rsidRPr="00AE1D72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="0001276A">
              <w:rPr>
                <w:rFonts w:ascii="Bookman Old Style" w:hAnsi="Bookman Old Style"/>
                <w:b/>
                <w:sz w:val="24"/>
                <w:szCs w:val="24"/>
              </w:rPr>
              <w:t xml:space="preserve"> &amp; </w:t>
            </w:r>
            <w:r w:rsidR="0001276A" w:rsidRPr="00BF7223">
              <w:rPr>
                <w:rFonts w:ascii="Bookman Old Style" w:hAnsi="Bookman Old Style"/>
                <w:b/>
                <w:sz w:val="24"/>
                <w:szCs w:val="24"/>
              </w:rPr>
              <w:t xml:space="preserve">1 </w:t>
            </w:r>
            <w:r w:rsidR="0001276A" w:rsidRPr="00BF7223">
              <w:rPr>
                <w:rFonts w:ascii="Bookman Old Style" w:hAnsi="Bookman Old Style" w:hint="eastAsia"/>
                <w:b/>
                <w:sz w:val="24"/>
                <w:szCs w:val="24"/>
              </w:rPr>
              <w:t>ώρα</w:t>
            </w:r>
            <w:r w:rsidR="0001276A" w:rsidRPr="00BF7223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01276A" w:rsidRPr="00BF7223">
              <w:rPr>
                <w:rFonts w:ascii="Bookman Old Style" w:hAnsi="Bookman Old Style" w:hint="eastAsia"/>
                <w:b/>
                <w:sz w:val="24"/>
                <w:szCs w:val="24"/>
              </w:rPr>
              <w:t>Ε</w:t>
            </w:r>
            <w:r w:rsidR="0001276A" w:rsidRPr="00BF7223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  <w:r w:rsidR="0001276A" w:rsidRPr="00BF7223">
              <w:rPr>
                <w:rFonts w:ascii="Bookman Old Style" w:hAnsi="Bookman Old Style" w:hint="eastAsia"/>
                <w:b/>
                <w:sz w:val="24"/>
                <w:szCs w:val="24"/>
              </w:rPr>
              <w:t>Δ</w:t>
            </w:r>
            <w:r w:rsidR="0001276A" w:rsidRPr="00BF7223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  <w:p w14:paraId="09855CA7" w14:textId="77777777" w:rsidR="002665C7" w:rsidRDefault="002665C7" w:rsidP="002665C7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14:paraId="5C4025FE" w14:textId="77777777" w:rsidR="00AE1D72" w:rsidRPr="00B46D36" w:rsidRDefault="002665C7" w:rsidP="002665C7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</w:tc>
        <w:tc>
          <w:tcPr>
            <w:tcW w:w="2268" w:type="dxa"/>
            <w:vAlign w:val="center"/>
          </w:tcPr>
          <w:p w14:paraId="23FE6B60" w14:textId="77777777" w:rsidR="00AE1D72" w:rsidRDefault="0001276A" w:rsidP="0059082F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A90C84">
              <w:rPr>
                <w:rFonts w:ascii="Bookman Old Style" w:hAnsi="Bookman Old Style"/>
                <w:sz w:val="20"/>
              </w:rPr>
              <w:t xml:space="preserve">Οι ώρες </w:t>
            </w:r>
            <w:r>
              <w:rPr>
                <w:rFonts w:ascii="Bookman Old Style" w:hAnsi="Bookman Old Style"/>
                <w:sz w:val="20"/>
              </w:rPr>
              <w:t>δύναται να τροποποιηθούν ανάλογα με το σύνολο των ωρών, ήτοι 21, 22 ή 23 ώρες αντιστοίχως</w:t>
            </w:r>
          </w:p>
        </w:tc>
      </w:tr>
      <w:tr w:rsidR="00AE1D72" w:rsidRPr="00447C59" w14:paraId="0ED1E772" w14:textId="77777777" w:rsidTr="00437A5E">
        <w:trPr>
          <w:trHeight w:hRule="exact" w:val="2703"/>
        </w:trPr>
        <w:tc>
          <w:tcPr>
            <w:tcW w:w="1135" w:type="dxa"/>
            <w:vAlign w:val="center"/>
          </w:tcPr>
          <w:p w14:paraId="672141EA" w14:textId="77777777" w:rsidR="00AE1D72" w:rsidRDefault="002665C7" w:rsidP="007F110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7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01EAA752" w14:textId="77777777" w:rsidR="00437A5E" w:rsidRPr="00437A5E" w:rsidRDefault="00437A5E" w:rsidP="002665C7">
            <w:pPr>
              <w:spacing w:line="360" w:lineRule="auto"/>
              <w:jc w:val="center"/>
              <w:rPr>
                <w:rFonts w:ascii="Bookman Old Style" w:hAnsi="Bookman Old Style"/>
                <w:b/>
                <w:sz w:val="6"/>
                <w:szCs w:val="24"/>
              </w:rPr>
            </w:pPr>
          </w:p>
          <w:p w14:paraId="2221AB30" w14:textId="77777777" w:rsidR="001045CD" w:rsidRPr="002665C7" w:rsidRDefault="001045CD" w:rsidP="001045CD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Νηπ.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5</w:t>
            </w:r>
            <w:r w:rsidRPr="002665C7">
              <w:rPr>
                <w:rFonts w:ascii="Bookman Old Style" w:hAnsi="Bookman Old Style" w:hint="eastAsia"/>
                <w:b/>
                <w:sz w:val="24"/>
                <w:szCs w:val="24"/>
              </w:rPr>
              <w:t>ο</w:t>
            </w:r>
            <w:r w:rsidRPr="002665C7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2665C7">
              <w:rPr>
                <w:rFonts w:ascii="Bookman Old Style" w:hAnsi="Bookman Old Style" w:hint="eastAsia"/>
                <w:b/>
                <w:sz w:val="24"/>
                <w:szCs w:val="24"/>
              </w:rPr>
              <w:t>Άρτας</w:t>
            </w:r>
          </w:p>
          <w:p w14:paraId="00B12556" w14:textId="77777777" w:rsidR="002665C7" w:rsidRPr="002665C7" w:rsidRDefault="0001276A" w:rsidP="002665C7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Δημ. Σχ. Αγ. Παρασκευής</w:t>
            </w:r>
          </w:p>
          <w:p w14:paraId="26F21701" w14:textId="77777777" w:rsidR="00AE1D72" w:rsidRDefault="002665C7" w:rsidP="002665C7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2665C7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2665C7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="0001276A">
              <w:rPr>
                <w:rFonts w:ascii="Bookman Old Style" w:hAnsi="Bookman Old Style"/>
                <w:bCs/>
                <w:sz w:val="24"/>
                <w:szCs w:val="24"/>
              </w:rPr>
              <w:t>Αγ. Παρασκευής</w:t>
            </w:r>
          </w:p>
          <w:p w14:paraId="30695523" w14:textId="77777777" w:rsidR="001045CD" w:rsidRDefault="001045CD" w:rsidP="002665C7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Δημ. Σχ. Βίγλας</w:t>
            </w:r>
          </w:p>
          <w:p w14:paraId="53F3E18A" w14:textId="77777777" w:rsidR="0001276A" w:rsidRDefault="0001276A" w:rsidP="0001333D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Διάθεση Π.Υ.Σ.Π.Ε.</w:t>
            </w:r>
          </w:p>
          <w:p w14:paraId="4E2047B5" w14:textId="77777777" w:rsidR="0001333D" w:rsidRPr="0001333D" w:rsidRDefault="0001333D" w:rsidP="0001333D">
            <w:pPr>
              <w:jc w:val="center"/>
              <w:rPr>
                <w:rFonts w:ascii="Bookman Old Style" w:hAnsi="Bookman Old Style"/>
                <w:b/>
                <w:sz w:val="20"/>
              </w:rPr>
            </w:pPr>
            <w:r w:rsidRPr="0001333D">
              <w:rPr>
                <w:rFonts w:ascii="Bookman Old Style" w:hAnsi="Bookman Old Style"/>
                <w:bCs/>
                <w:sz w:val="20"/>
              </w:rPr>
              <w:t>(2 ημέρες: Τρίτη &amp; Πέμπτη)</w:t>
            </w:r>
          </w:p>
        </w:tc>
        <w:tc>
          <w:tcPr>
            <w:tcW w:w="2977" w:type="dxa"/>
            <w:vAlign w:val="center"/>
          </w:tcPr>
          <w:p w14:paraId="476BC15F" w14:textId="77777777" w:rsidR="001045CD" w:rsidRPr="00CC2D58" w:rsidRDefault="001045CD" w:rsidP="001045CD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6</w:t>
            </w:r>
            <w:r w:rsidRPr="00CC2D58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  <w:r w:rsidRPr="00CC2D58">
              <w:rPr>
                <w:rFonts w:ascii="Bookman Old Style" w:hAnsi="Bookman Old Style" w:hint="eastAsia"/>
                <w:b/>
                <w:bCs/>
                <w:sz w:val="24"/>
                <w:szCs w:val="24"/>
              </w:rPr>
              <w:t>ώρες</w:t>
            </w:r>
            <w:r w:rsidRPr="00CC2D58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 </w:t>
            </w:r>
          </w:p>
          <w:p w14:paraId="0BE63275" w14:textId="77777777" w:rsidR="00AE1D72" w:rsidRDefault="0001276A" w:rsidP="0001333D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3</w:t>
            </w:r>
            <w:r w:rsidR="002665C7"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2665C7"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14:paraId="192A56EC" w14:textId="77777777" w:rsidR="002665C7" w:rsidRDefault="002665C7" w:rsidP="0001333D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2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</w:p>
          <w:p w14:paraId="085559DB" w14:textId="77777777" w:rsidR="001045CD" w:rsidRDefault="001045CD" w:rsidP="0001333D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3 ώρες</w:t>
            </w:r>
          </w:p>
          <w:p w14:paraId="4D64C9ED" w14:textId="77777777" w:rsidR="0001276A" w:rsidRPr="00B46D36" w:rsidRDefault="0001276A" w:rsidP="0001333D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(υπόλοιπο ωρών)</w:t>
            </w:r>
          </w:p>
        </w:tc>
        <w:tc>
          <w:tcPr>
            <w:tcW w:w="2268" w:type="dxa"/>
            <w:vAlign w:val="center"/>
          </w:tcPr>
          <w:p w14:paraId="2EA358BF" w14:textId="77777777" w:rsidR="00AE1D72" w:rsidRPr="0001333D" w:rsidRDefault="00AE1D72" w:rsidP="00CC2D58">
            <w:pPr>
              <w:jc w:val="center"/>
              <w:rPr>
                <w:rFonts w:ascii="Bookman Old Style" w:hAnsi="Bookman Old Style"/>
                <w:sz w:val="20"/>
              </w:rPr>
            </w:pPr>
          </w:p>
          <w:p w14:paraId="4B907473" w14:textId="77777777" w:rsidR="0001333D" w:rsidRPr="0001333D" w:rsidRDefault="0001333D" w:rsidP="00CC2D58">
            <w:pPr>
              <w:jc w:val="center"/>
              <w:rPr>
                <w:rFonts w:ascii="Bookman Old Style" w:hAnsi="Bookman Old Style"/>
                <w:sz w:val="20"/>
              </w:rPr>
            </w:pPr>
          </w:p>
          <w:p w14:paraId="7FD02A2D" w14:textId="77777777" w:rsidR="0001333D" w:rsidRPr="0001333D" w:rsidRDefault="0001333D" w:rsidP="00CC2D58">
            <w:pPr>
              <w:jc w:val="center"/>
              <w:rPr>
                <w:rFonts w:ascii="Bookman Old Style" w:hAnsi="Bookman Old Style"/>
                <w:sz w:val="20"/>
              </w:rPr>
            </w:pPr>
          </w:p>
          <w:p w14:paraId="6FEF0EB5" w14:textId="77777777" w:rsidR="0001333D" w:rsidRPr="0001333D" w:rsidRDefault="0001333D" w:rsidP="00CC2D58">
            <w:pPr>
              <w:jc w:val="center"/>
              <w:rPr>
                <w:rFonts w:ascii="Bookman Old Style" w:hAnsi="Bookman Old Style"/>
                <w:sz w:val="20"/>
              </w:rPr>
            </w:pPr>
          </w:p>
          <w:p w14:paraId="41143A74" w14:textId="77777777" w:rsidR="0001333D" w:rsidRPr="0001333D" w:rsidRDefault="0001333D" w:rsidP="00CC2D58">
            <w:pPr>
              <w:jc w:val="center"/>
              <w:rPr>
                <w:rFonts w:ascii="Bookman Old Style" w:hAnsi="Bookman Old Style"/>
                <w:sz w:val="20"/>
              </w:rPr>
            </w:pPr>
          </w:p>
          <w:p w14:paraId="401341FE" w14:textId="77777777" w:rsidR="0001333D" w:rsidRPr="0001333D" w:rsidRDefault="0001333D" w:rsidP="00CC2D58">
            <w:pPr>
              <w:jc w:val="center"/>
              <w:rPr>
                <w:rFonts w:ascii="Bookman Old Style" w:hAnsi="Bookman Old Style"/>
                <w:sz w:val="20"/>
              </w:rPr>
            </w:pPr>
          </w:p>
          <w:p w14:paraId="3DD77C8C" w14:textId="77777777" w:rsidR="0001333D" w:rsidRPr="0001333D" w:rsidRDefault="0001333D" w:rsidP="0001333D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87680" w:rsidRPr="00447C59" w14:paraId="78B71E8C" w14:textId="77777777" w:rsidTr="00437A5E">
        <w:trPr>
          <w:trHeight w:hRule="exact" w:val="2691"/>
        </w:trPr>
        <w:tc>
          <w:tcPr>
            <w:tcW w:w="1135" w:type="dxa"/>
            <w:vAlign w:val="center"/>
          </w:tcPr>
          <w:p w14:paraId="25A8B910" w14:textId="77777777" w:rsidR="00A87680" w:rsidRDefault="00A87680" w:rsidP="007F110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</w:t>
            </w:r>
            <w:r w:rsidRPr="002A37C0">
              <w:rPr>
                <w:rFonts w:ascii="Bookman Old Style" w:hAnsi="Bookman Old Style"/>
                <w:sz w:val="24"/>
                <w:szCs w:val="24"/>
                <w:vertAlign w:val="superscript"/>
              </w:rPr>
              <w:t>ο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Πακέτο</w:t>
            </w:r>
          </w:p>
        </w:tc>
        <w:tc>
          <w:tcPr>
            <w:tcW w:w="4394" w:type="dxa"/>
            <w:vAlign w:val="center"/>
          </w:tcPr>
          <w:p w14:paraId="6163CEE6" w14:textId="3BB3AF27" w:rsidR="002E14CE" w:rsidRPr="002E14CE" w:rsidRDefault="002E14CE" w:rsidP="002E14CE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E14CE">
              <w:rPr>
                <w:rFonts w:ascii="Bookman Old Style" w:hAnsi="Bookman Old Style"/>
                <w:b/>
                <w:sz w:val="24"/>
                <w:szCs w:val="24"/>
              </w:rPr>
              <w:t>Δημ. Σχ. Βουργαρελίου</w:t>
            </w:r>
          </w:p>
          <w:p w14:paraId="43B5C839" w14:textId="64A7E011" w:rsidR="002E14CE" w:rsidRDefault="002E14CE" w:rsidP="002E14CE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Νηπ. Βουργαρελίου</w:t>
            </w:r>
          </w:p>
          <w:p w14:paraId="19077D74" w14:textId="3C37CCBA" w:rsidR="002E14CE" w:rsidRPr="00A87680" w:rsidRDefault="002E14CE" w:rsidP="002E14CE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2665C7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AE1D7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>Άνω Καλεντίνης</w:t>
            </w:r>
          </w:p>
          <w:p w14:paraId="4B2DF7A0" w14:textId="77777777" w:rsidR="009E4B8B" w:rsidRPr="00A87680" w:rsidRDefault="009E4B8B" w:rsidP="0001276A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A87680">
              <w:rPr>
                <w:rFonts w:ascii="Bookman Old Style" w:hAnsi="Bookman Old Style" w:hint="eastAsia"/>
                <w:bCs/>
                <w:sz w:val="24"/>
                <w:szCs w:val="24"/>
              </w:rPr>
              <w:t>Νηπ</w:t>
            </w:r>
            <w:r w:rsidRPr="00A87680">
              <w:rPr>
                <w:rFonts w:ascii="Bookman Old Style" w:hAnsi="Bookman Old Style"/>
                <w:bCs/>
                <w:sz w:val="24"/>
                <w:szCs w:val="24"/>
              </w:rPr>
              <w:t xml:space="preserve">. </w:t>
            </w:r>
            <w:r w:rsidR="0001276A">
              <w:rPr>
                <w:rFonts w:ascii="Bookman Old Style" w:hAnsi="Bookman Old Style"/>
                <w:bCs/>
                <w:sz w:val="24"/>
                <w:szCs w:val="24"/>
              </w:rPr>
              <w:t>Άνω Καλεντίνης</w:t>
            </w:r>
          </w:p>
          <w:p w14:paraId="6F188902" w14:textId="77777777" w:rsidR="002E14CE" w:rsidRDefault="002E14CE" w:rsidP="002E14CE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Διάθεση Π.Υ.Σ.Π.Ε.</w:t>
            </w:r>
          </w:p>
          <w:p w14:paraId="3183E6CE" w14:textId="0DD22C68" w:rsidR="0001333D" w:rsidRDefault="002E14CE" w:rsidP="002E14CE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1333D">
              <w:rPr>
                <w:rFonts w:ascii="Bookman Old Style" w:hAnsi="Bookman Old Style"/>
                <w:bCs/>
                <w:sz w:val="20"/>
              </w:rPr>
              <w:t>(</w:t>
            </w:r>
            <w:r w:rsidR="000146FA">
              <w:rPr>
                <w:rFonts w:ascii="Bookman Old Style" w:hAnsi="Bookman Old Style"/>
                <w:bCs/>
                <w:sz w:val="20"/>
              </w:rPr>
              <w:t>3</w:t>
            </w:r>
            <w:r w:rsidRPr="0001333D">
              <w:rPr>
                <w:rFonts w:ascii="Bookman Old Style" w:hAnsi="Bookman Old Style"/>
                <w:bCs/>
                <w:sz w:val="20"/>
              </w:rPr>
              <w:t xml:space="preserve"> ημέρες: </w:t>
            </w:r>
            <w:r>
              <w:rPr>
                <w:rFonts w:ascii="Bookman Old Style" w:hAnsi="Bookman Old Style"/>
                <w:bCs/>
                <w:sz w:val="20"/>
              </w:rPr>
              <w:t>Δευτέρα, Τετάρτη &amp; Παρασκευή</w:t>
            </w:r>
            <w:r w:rsidRPr="0001333D">
              <w:rPr>
                <w:rFonts w:ascii="Bookman Old Style" w:hAnsi="Bookman Old Style"/>
                <w:bCs/>
                <w:sz w:val="20"/>
              </w:rPr>
              <w:t>)</w:t>
            </w:r>
          </w:p>
        </w:tc>
        <w:tc>
          <w:tcPr>
            <w:tcW w:w="2977" w:type="dxa"/>
            <w:vAlign w:val="center"/>
          </w:tcPr>
          <w:p w14:paraId="30515BB4" w14:textId="77777777" w:rsidR="002E14CE" w:rsidRDefault="002E14CE" w:rsidP="002E14CE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2</w:t>
            </w: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14:paraId="55BF8B57" w14:textId="77777777" w:rsidR="002E14CE" w:rsidRDefault="002E14CE" w:rsidP="002E14CE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2</w:t>
            </w:r>
            <w:r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14:paraId="5057A7CE" w14:textId="77777777" w:rsidR="0001276A" w:rsidRDefault="0001276A" w:rsidP="009E4B8B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2</w:t>
            </w:r>
            <w:r w:rsidR="009E4B8B"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9E4B8B"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  <w:r w:rsidR="009E4B8B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14:paraId="4DCD7CC7" w14:textId="77777777" w:rsidR="009E4B8B" w:rsidRDefault="0001276A" w:rsidP="009E4B8B">
            <w:pPr>
              <w:spacing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2</w:t>
            </w:r>
            <w:r w:rsidR="009E4B8B" w:rsidRPr="00AE1D72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9E4B8B" w:rsidRPr="00AE1D72">
              <w:rPr>
                <w:rFonts w:ascii="Bookman Old Style" w:hAnsi="Bookman Old Style" w:hint="eastAsia"/>
                <w:bCs/>
                <w:sz w:val="24"/>
                <w:szCs w:val="24"/>
              </w:rPr>
              <w:t>ώρες</w:t>
            </w:r>
            <w:r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</w:p>
          <w:p w14:paraId="1BE61A15" w14:textId="77777777" w:rsidR="00A87680" w:rsidRPr="00AE1D72" w:rsidRDefault="007808D2" w:rsidP="009E4B8B">
            <w:pPr>
              <w:spacing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(υπόλοιπο ωρών)</w:t>
            </w:r>
          </w:p>
        </w:tc>
        <w:tc>
          <w:tcPr>
            <w:tcW w:w="2268" w:type="dxa"/>
            <w:vAlign w:val="center"/>
          </w:tcPr>
          <w:p w14:paraId="658349E7" w14:textId="77777777" w:rsidR="00A87680" w:rsidRDefault="007808D2" w:rsidP="0000619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0"/>
              </w:rPr>
              <w:t>-</w:t>
            </w:r>
          </w:p>
        </w:tc>
      </w:tr>
      <w:bookmarkEnd w:id="0"/>
    </w:tbl>
    <w:p w14:paraId="241BD5D3" w14:textId="77777777" w:rsidR="003C1A06" w:rsidRDefault="003C1A06" w:rsidP="003C1A06">
      <w:pPr>
        <w:rPr>
          <w:rFonts w:ascii="Bookman Old Style" w:hAnsi="Bookman Old Style"/>
          <w:sz w:val="24"/>
          <w:szCs w:val="24"/>
        </w:rPr>
      </w:pPr>
    </w:p>
    <w:p w14:paraId="5AE6C7F5" w14:textId="77777777" w:rsidR="00335A8E" w:rsidRDefault="00335A8E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p w14:paraId="6291E6B5" w14:textId="77777777" w:rsidR="00F258F4" w:rsidRDefault="00F258F4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sectPr w:rsidR="00F258F4" w:rsidSect="00932897">
      <w:pgSz w:w="11906" w:h="16838"/>
      <w:pgMar w:top="567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609B69C6"/>
    <w:multiLevelType w:val="hybridMultilevel"/>
    <w:tmpl w:val="F806932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770739">
    <w:abstractNumId w:val="0"/>
  </w:num>
  <w:num w:numId="2" w16cid:durableId="1426267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A9"/>
    <w:rsid w:val="00001986"/>
    <w:rsid w:val="00003C83"/>
    <w:rsid w:val="00006197"/>
    <w:rsid w:val="00006264"/>
    <w:rsid w:val="000110B7"/>
    <w:rsid w:val="0001276A"/>
    <w:rsid w:val="0001333D"/>
    <w:rsid w:val="000146FA"/>
    <w:rsid w:val="00031FA0"/>
    <w:rsid w:val="0003473A"/>
    <w:rsid w:val="00035059"/>
    <w:rsid w:val="00057A3D"/>
    <w:rsid w:val="00057CDB"/>
    <w:rsid w:val="00067C8F"/>
    <w:rsid w:val="00072971"/>
    <w:rsid w:val="00085201"/>
    <w:rsid w:val="00085A84"/>
    <w:rsid w:val="00090C57"/>
    <w:rsid w:val="00093233"/>
    <w:rsid w:val="000A16F0"/>
    <w:rsid w:val="000A187D"/>
    <w:rsid w:val="000A3CC3"/>
    <w:rsid w:val="000C12B8"/>
    <w:rsid w:val="000F53B5"/>
    <w:rsid w:val="001045CD"/>
    <w:rsid w:val="001057D9"/>
    <w:rsid w:val="0010726B"/>
    <w:rsid w:val="00142D29"/>
    <w:rsid w:val="001462E2"/>
    <w:rsid w:val="001472A9"/>
    <w:rsid w:val="00160308"/>
    <w:rsid w:val="00165C2A"/>
    <w:rsid w:val="001668E5"/>
    <w:rsid w:val="001708DB"/>
    <w:rsid w:val="001852C3"/>
    <w:rsid w:val="00191843"/>
    <w:rsid w:val="00192980"/>
    <w:rsid w:val="00197D1E"/>
    <w:rsid w:val="001A6BB7"/>
    <w:rsid w:val="001B2ADB"/>
    <w:rsid w:val="001B58BC"/>
    <w:rsid w:val="001C145B"/>
    <w:rsid w:val="001C2905"/>
    <w:rsid w:val="001C4C88"/>
    <w:rsid w:val="001D3EE8"/>
    <w:rsid w:val="001D4E56"/>
    <w:rsid w:val="001E476D"/>
    <w:rsid w:val="001F2E1B"/>
    <w:rsid w:val="00211557"/>
    <w:rsid w:val="00213325"/>
    <w:rsid w:val="00216479"/>
    <w:rsid w:val="00234152"/>
    <w:rsid w:val="00234DF9"/>
    <w:rsid w:val="0023621B"/>
    <w:rsid w:val="002408F8"/>
    <w:rsid w:val="00263A1C"/>
    <w:rsid w:val="002665C7"/>
    <w:rsid w:val="00282059"/>
    <w:rsid w:val="00282B03"/>
    <w:rsid w:val="002863E0"/>
    <w:rsid w:val="00294FC7"/>
    <w:rsid w:val="002A37C0"/>
    <w:rsid w:val="002B0687"/>
    <w:rsid w:val="002B45FC"/>
    <w:rsid w:val="002C675A"/>
    <w:rsid w:val="002E0243"/>
    <w:rsid w:val="002E14CE"/>
    <w:rsid w:val="002E21CD"/>
    <w:rsid w:val="002E56B8"/>
    <w:rsid w:val="002F2771"/>
    <w:rsid w:val="002F60C9"/>
    <w:rsid w:val="00305E3B"/>
    <w:rsid w:val="00306D09"/>
    <w:rsid w:val="0031027F"/>
    <w:rsid w:val="00313A29"/>
    <w:rsid w:val="0032240D"/>
    <w:rsid w:val="00325CEF"/>
    <w:rsid w:val="00327A79"/>
    <w:rsid w:val="00330789"/>
    <w:rsid w:val="00333BEA"/>
    <w:rsid w:val="00335A8E"/>
    <w:rsid w:val="00336873"/>
    <w:rsid w:val="00337C12"/>
    <w:rsid w:val="00341DF3"/>
    <w:rsid w:val="00345B3E"/>
    <w:rsid w:val="003468D3"/>
    <w:rsid w:val="0034793E"/>
    <w:rsid w:val="00357F9A"/>
    <w:rsid w:val="003663B3"/>
    <w:rsid w:val="00367BA1"/>
    <w:rsid w:val="00371B7A"/>
    <w:rsid w:val="00376DF5"/>
    <w:rsid w:val="00380985"/>
    <w:rsid w:val="0038146A"/>
    <w:rsid w:val="003821BA"/>
    <w:rsid w:val="00385146"/>
    <w:rsid w:val="003855E8"/>
    <w:rsid w:val="00391FBA"/>
    <w:rsid w:val="003956AF"/>
    <w:rsid w:val="003A09AC"/>
    <w:rsid w:val="003A3EB2"/>
    <w:rsid w:val="003B02EA"/>
    <w:rsid w:val="003B061B"/>
    <w:rsid w:val="003B27D6"/>
    <w:rsid w:val="003B66C3"/>
    <w:rsid w:val="003C1A06"/>
    <w:rsid w:val="003C33EE"/>
    <w:rsid w:val="003D5ACB"/>
    <w:rsid w:val="003F4ADB"/>
    <w:rsid w:val="00402AB3"/>
    <w:rsid w:val="0042011D"/>
    <w:rsid w:val="00421BD7"/>
    <w:rsid w:val="00426B30"/>
    <w:rsid w:val="00433E9D"/>
    <w:rsid w:val="00436F90"/>
    <w:rsid w:val="00437A5E"/>
    <w:rsid w:val="00445AAB"/>
    <w:rsid w:val="00446D42"/>
    <w:rsid w:val="004503D6"/>
    <w:rsid w:val="00451EE5"/>
    <w:rsid w:val="004554F5"/>
    <w:rsid w:val="00464A6E"/>
    <w:rsid w:val="00465FC2"/>
    <w:rsid w:val="004749CC"/>
    <w:rsid w:val="004761E3"/>
    <w:rsid w:val="004851AD"/>
    <w:rsid w:val="004A1125"/>
    <w:rsid w:val="004B6E00"/>
    <w:rsid w:val="004B7D2F"/>
    <w:rsid w:val="004C1FF0"/>
    <w:rsid w:val="004C2B48"/>
    <w:rsid w:val="004D3712"/>
    <w:rsid w:val="004E4009"/>
    <w:rsid w:val="00521837"/>
    <w:rsid w:val="0052671F"/>
    <w:rsid w:val="005311C2"/>
    <w:rsid w:val="005311D0"/>
    <w:rsid w:val="00531A0F"/>
    <w:rsid w:val="00531BB4"/>
    <w:rsid w:val="00536474"/>
    <w:rsid w:val="00542083"/>
    <w:rsid w:val="005643EF"/>
    <w:rsid w:val="005723C7"/>
    <w:rsid w:val="00573E72"/>
    <w:rsid w:val="005743D6"/>
    <w:rsid w:val="0059082F"/>
    <w:rsid w:val="00590D3F"/>
    <w:rsid w:val="005922D6"/>
    <w:rsid w:val="00593B48"/>
    <w:rsid w:val="005A237A"/>
    <w:rsid w:val="005B0301"/>
    <w:rsid w:val="005C0374"/>
    <w:rsid w:val="005D0A6D"/>
    <w:rsid w:val="005D5319"/>
    <w:rsid w:val="005E7A8E"/>
    <w:rsid w:val="00601F53"/>
    <w:rsid w:val="00604150"/>
    <w:rsid w:val="00605CB3"/>
    <w:rsid w:val="006060E5"/>
    <w:rsid w:val="00606A60"/>
    <w:rsid w:val="0062109E"/>
    <w:rsid w:val="00631D91"/>
    <w:rsid w:val="006337A1"/>
    <w:rsid w:val="006452FA"/>
    <w:rsid w:val="00656998"/>
    <w:rsid w:val="006610B4"/>
    <w:rsid w:val="00663ED3"/>
    <w:rsid w:val="0067067C"/>
    <w:rsid w:val="00675C07"/>
    <w:rsid w:val="006A0FB4"/>
    <w:rsid w:val="006A6A1F"/>
    <w:rsid w:val="006B438F"/>
    <w:rsid w:val="006B71BB"/>
    <w:rsid w:val="006C53A9"/>
    <w:rsid w:val="006C6966"/>
    <w:rsid w:val="006E4835"/>
    <w:rsid w:val="00701C82"/>
    <w:rsid w:val="00710A76"/>
    <w:rsid w:val="007275AC"/>
    <w:rsid w:val="0072786C"/>
    <w:rsid w:val="007349EE"/>
    <w:rsid w:val="00740397"/>
    <w:rsid w:val="00741700"/>
    <w:rsid w:val="0075110B"/>
    <w:rsid w:val="00752C01"/>
    <w:rsid w:val="00764707"/>
    <w:rsid w:val="00765615"/>
    <w:rsid w:val="007808D2"/>
    <w:rsid w:val="00786E52"/>
    <w:rsid w:val="00787FBC"/>
    <w:rsid w:val="0079370D"/>
    <w:rsid w:val="00797B60"/>
    <w:rsid w:val="007A2670"/>
    <w:rsid w:val="007C0E5C"/>
    <w:rsid w:val="007C1F7F"/>
    <w:rsid w:val="007F110C"/>
    <w:rsid w:val="007F4071"/>
    <w:rsid w:val="007F5339"/>
    <w:rsid w:val="007F5D12"/>
    <w:rsid w:val="008016B5"/>
    <w:rsid w:val="0080486C"/>
    <w:rsid w:val="00807053"/>
    <w:rsid w:val="00815602"/>
    <w:rsid w:val="00824E85"/>
    <w:rsid w:val="00826DD9"/>
    <w:rsid w:val="00831ACB"/>
    <w:rsid w:val="0084126C"/>
    <w:rsid w:val="00844051"/>
    <w:rsid w:val="00846120"/>
    <w:rsid w:val="008478A8"/>
    <w:rsid w:val="00850EE6"/>
    <w:rsid w:val="00853192"/>
    <w:rsid w:val="0088038D"/>
    <w:rsid w:val="00887C28"/>
    <w:rsid w:val="008A189C"/>
    <w:rsid w:val="008B1850"/>
    <w:rsid w:val="008B5B27"/>
    <w:rsid w:val="008C4444"/>
    <w:rsid w:val="008F04B0"/>
    <w:rsid w:val="008F2526"/>
    <w:rsid w:val="00932897"/>
    <w:rsid w:val="00937367"/>
    <w:rsid w:val="009500A7"/>
    <w:rsid w:val="009524C1"/>
    <w:rsid w:val="009550F7"/>
    <w:rsid w:val="0096193D"/>
    <w:rsid w:val="00962CA5"/>
    <w:rsid w:val="00977921"/>
    <w:rsid w:val="009A3649"/>
    <w:rsid w:val="009B3F91"/>
    <w:rsid w:val="009B40E7"/>
    <w:rsid w:val="009B7722"/>
    <w:rsid w:val="009D6B96"/>
    <w:rsid w:val="009E4B8B"/>
    <w:rsid w:val="009F426E"/>
    <w:rsid w:val="00A24B08"/>
    <w:rsid w:val="00A26BAE"/>
    <w:rsid w:val="00A26E95"/>
    <w:rsid w:val="00A37467"/>
    <w:rsid w:val="00A4217A"/>
    <w:rsid w:val="00A43B8D"/>
    <w:rsid w:val="00A44238"/>
    <w:rsid w:val="00A469C0"/>
    <w:rsid w:val="00A6736D"/>
    <w:rsid w:val="00A67FC7"/>
    <w:rsid w:val="00A80973"/>
    <w:rsid w:val="00A87680"/>
    <w:rsid w:val="00A90C84"/>
    <w:rsid w:val="00A93796"/>
    <w:rsid w:val="00AA6ABD"/>
    <w:rsid w:val="00AB3870"/>
    <w:rsid w:val="00AB6723"/>
    <w:rsid w:val="00AC5100"/>
    <w:rsid w:val="00AC61BF"/>
    <w:rsid w:val="00AD4C4E"/>
    <w:rsid w:val="00AE1D72"/>
    <w:rsid w:val="00B1753D"/>
    <w:rsid w:val="00B21F91"/>
    <w:rsid w:val="00B229D4"/>
    <w:rsid w:val="00B45267"/>
    <w:rsid w:val="00B46D36"/>
    <w:rsid w:val="00B71C89"/>
    <w:rsid w:val="00B756B9"/>
    <w:rsid w:val="00BB6239"/>
    <w:rsid w:val="00BB7B31"/>
    <w:rsid w:val="00BB7E9B"/>
    <w:rsid w:val="00BC456F"/>
    <w:rsid w:val="00BD00C1"/>
    <w:rsid w:val="00BD2048"/>
    <w:rsid w:val="00BE1707"/>
    <w:rsid w:val="00BE7695"/>
    <w:rsid w:val="00BF0169"/>
    <w:rsid w:val="00BF1C51"/>
    <w:rsid w:val="00BF21C5"/>
    <w:rsid w:val="00BF22A3"/>
    <w:rsid w:val="00BF30F7"/>
    <w:rsid w:val="00BF7223"/>
    <w:rsid w:val="00C03177"/>
    <w:rsid w:val="00C03BEF"/>
    <w:rsid w:val="00C066BC"/>
    <w:rsid w:val="00C1617D"/>
    <w:rsid w:val="00C25D75"/>
    <w:rsid w:val="00C32A66"/>
    <w:rsid w:val="00C36818"/>
    <w:rsid w:val="00C55F31"/>
    <w:rsid w:val="00C62086"/>
    <w:rsid w:val="00C63322"/>
    <w:rsid w:val="00C76C20"/>
    <w:rsid w:val="00C80BD6"/>
    <w:rsid w:val="00CA3994"/>
    <w:rsid w:val="00CA4641"/>
    <w:rsid w:val="00CB7AD9"/>
    <w:rsid w:val="00CC2C54"/>
    <w:rsid w:val="00CC2D58"/>
    <w:rsid w:val="00CD4AFA"/>
    <w:rsid w:val="00CD4CF3"/>
    <w:rsid w:val="00CD76D2"/>
    <w:rsid w:val="00CE022C"/>
    <w:rsid w:val="00CF0A05"/>
    <w:rsid w:val="00CF2586"/>
    <w:rsid w:val="00CF2E1E"/>
    <w:rsid w:val="00D041B7"/>
    <w:rsid w:val="00D04202"/>
    <w:rsid w:val="00D06A9F"/>
    <w:rsid w:val="00D123C5"/>
    <w:rsid w:val="00D17DA0"/>
    <w:rsid w:val="00D24B3F"/>
    <w:rsid w:val="00D3457C"/>
    <w:rsid w:val="00D438CA"/>
    <w:rsid w:val="00D54E2C"/>
    <w:rsid w:val="00D61E57"/>
    <w:rsid w:val="00D77A29"/>
    <w:rsid w:val="00D81BCF"/>
    <w:rsid w:val="00DA0A53"/>
    <w:rsid w:val="00DC0C45"/>
    <w:rsid w:val="00DC362A"/>
    <w:rsid w:val="00DD55F1"/>
    <w:rsid w:val="00DE0DB8"/>
    <w:rsid w:val="00DF5189"/>
    <w:rsid w:val="00E0238E"/>
    <w:rsid w:val="00E05F95"/>
    <w:rsid w:val="00E0721F"/>
    <w:rsid w:val="00E14FB3"/>
    <w:rsid w:val="00E15D5B"/>
    <w:rsid w:val="00E21742"/>
    <w:rsid w:val="00E22F93"/>
    <w:rsid w:val="00E3033C"/>
    <w:rsid w:val="00E37C3C"/>
    <w:rsid w:val="00E4014B"/>
    <w:rsid w:val="00E43040"/>
    <w:rsid w:val="00E4792F"/>
    <w:rsid w:val="00E525AC"/>
    <w:rsid w:val="00E53C41"/>
    <w:rsid w:val="00E61733"/>
    <w:rsid w:val="00E64549"/>
    <w:rsid w:val="00E67E37"/>
    <w:rsid w:val="00E72E47"/>
    <w:rsid w:val="00E7469C"/>
    <w:rsid w:val="00E8019F"/>
    <w:rsid w:val="00E91B19"/>
    <w:rsid w:val="00E92657"/>
    <w:rsid w:val="00E92CB6"/>
    <w:rsid w:val="00E96292"/>
    <w:rsid w:val="00E9729D"/>
    <w:rsid w:val="00E979B8"/>
    <w:rsid w:val="00EA592C"/>
    <w:rsid w:val="00EA6DDA"/>
    <w:rsid w:val="00EB1A8D"/>
    <w:rsid w:val="00EC5841"/>
    <w:rsid w:val="00EC74A8"/>
    <w:rsid w:val="00ED7B56"/>
    <w:rsid w:val="00EE4A67"/>
    <w:rsid w:val="00EE7C09"/>
    <w:rsid w:val="00F11970"/>
    <w:rsid w:val="00F13D40"/>
    <w:rsid w:val="00F156CA"/>
    <w:rsid w:val="00F258F4"/>
    <w:rsid w:val="00F9486A"/>
    <w:rsid w:val="00FA2D08"/>
    <w:rsid w:val="00FB0802"/>
    <w:rsid w:val="00FC2C85"/>
    <w:rsid w:val="00FC6652"/>
    <w:rsid w:val="00FC70C8"/>
    <w:rsid w:val="00FF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AE8C"/>
  <w15:docId w15:val="{52F627F8-FDB6-420B-B47E-92548EEA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C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1753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1753D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BC3B62-A0EB-4923-A55A-95C2335B0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285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Σοφία Δώδου</dc:creator>
  <cp:lastModifiedBy>Mpou-PC</cp:lastModifiedBy>
  <cp:revision>6</cp:revision>
  <cp:lastPrinted>2024-06-25T05:24:00Z</cp:lastPrinted>
  <dcterms:created xsi:type="dcterms:W3CDTF">2025-08-29T17:28:00Z</dcterms:created>
  <dcterms:modified xsi:type="dcterms:W3CDTF">2025-08-30T09:52:00Z</dcterms:modified>
</cp:coreProperties>
</file>